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9BB" w:rsidRPr="004C155E" w:rsidRDefault="00BB79B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9BB" w:rsidRPr="004C155E" w:rsidRDefault="00BB79B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B79BB" w:rsidRPr="004C155E" w:rsidRDefault="00BB79B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B79BB" w:rsidRPr="004C155E" w:rsidRDefault="00BB79B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B79BB" w:rsidRPr="004C155E" w:rsidRDefault="00BB79B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B79BB" w:rsidRPr="004C155E" w:rsidRDefault="00BB79B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B79BB" w:rsidRPr="008B4C26" w:rsidRDefault="00BB79B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209</w:t>
      </w:r>
    </w:p>
    <w:p w:rsidR="00BB79BB" w:rsidRPr="00C114FE" w:rsidRDefault="00BB79BB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BB79BB" w:rsidRPr="00C114FE" w:rsidRDefault="00BB79BB" w:rsidP="00C114FE"/>
    <w:p w:rsidR="00BB79BB" w:rsidRPr="00C114FE" w:rsidRDefault="00BB79B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Приймі Михайлу Васильовичу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с. Зушиці</w:t>
      </w:r>
    </w:p>
    <w:p w:rsidR="00BB79BB" w:rsidRPr="00C114FE" w:rsidRDefault="00BB79BB" w:rsidP="00C114FE"/>
    <w:p w:rsidR="00BB79BB" w:rsidRPr="00C114FE" w:rsidRDefault="00BB79BB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Приймі Михайлу Васильовичу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ПП "Інформаційний кадастровий центр"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с. Зушиці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B79BB" w:rsidRPr="00C114FE" w:rsidRDefault="00BB79BB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BB79BB" w:rsidRDefault="00BB79B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Приймі Михайлу Васильовичу</w:t>
      </w:r>
      <w:r>
        <w:rPr>
          <w:rFonts w:ascii="Century" w:hAnsi="Century"/>
          <w:b/>
          <w:noProof/>
          <w:lang w:val="uk-UA"/>
        </w:rPr>
        <w:t>:</w:t>
      </w:r>
    </w:p>
    <w:p w:rsidR="00BB79BB" w:rsidRPr="00FB56C7" w:rsidRDefault="00BB79BB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0,1700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4620986200:25:002:0029</w:t>
      </w:r>
      <w:r w:rsidRPr="00FB56C7">
        <w:rPr>
          <w:rFonts w:ascii="Century" w:hAnsi="Century"/>
          <w:sz w:val="26"/>
          <w:szCs w:val="26"/>
        </w:rPr>
        <w:t>;</w:t>
      </w:r>
    </w:p>
    <w:p w:rsidR="00BB79BB" w:rsidRDefault="00BB79BB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0,2000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4620986200:25:002:0028</w:t>
      </w:r>
      <w:r>
        <w:rPr>
          <w:rFonts w:ascii="Century" w:hAnsi="Century"/>
          <w:sz w:val="26"/>
          <w:szCs w:val="26"/>
        </w:rPr>
        <w:t>;</w:t>
      </w:r>
    </w:p>
    <w:p w:rsidR="00BB79BB" w:rsidRDefault="00BB79BB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0,1000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</w:t>
      </w:r>
      <w:r w:rsidRPr="00864DFD">
        <w:rPr>
          <w:rFonts w:ascii="Century" w:hAnsi="Century"/>
          <w:noProof/>
          <w:sz w:val="26"/>
          <w:szCs w:val="26"/>
        </w:rPr>
        <w:t>4620986200:25:003:0040</w:t>
      </w:r>
      <w:r>
        <w:rPr>
          <w:rFonts w:ascii="Century" w:hAnsi="Century"/>
          <w:sz w:val="26"/>
          <w:szCs w:val="26"/>
        </w:rPr>
        <w:t>;</w:t>
      </w:r>
    </w:p>
    <w:p w:rsidR="00BB79BB" w:rsidRPr="009328B5" w:rsidRDefault="00BB79BB" w:rsidP="00206EE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0,3218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4620986200:25:003:0041</w:t>
      </w:r>
      <w:r>
        <w:rPr>
          <w:rFonts w:ascii="Century" w:hAnsi="Century"/>
          <w:sz w:val="26"/>
          <w:szCs w:val="26"/>
        </w:rPr>
        <w:t>.</w:t>
      </w:r>
    </w:p>
    <w:p w:rsidR="00BB79BB" w:rsidRPr="00C114FE" w:rsidRDefault="00BB79B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Зушиці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BB79BB" w:rsidRDefault="00BB79BB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Приймі Михайлу Васильовичу</w:t>
      </w:r>
      <w:r>
        <w:rPr>
          <w:rFonts w:ascii="Century" w:hAnsi="Century"/>
          <w:lang w:val="uk-UA"/>
        </w:rPr>
        <w:t xml:space="preserve"> земельні ділянки:</w:t>
      </w:r>
    </w:p>
    <w:p w:rsidR="00BB79BB" w:rsidRPr="00FB56C7" w:rsidRDefault="00BB79BB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0,1700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4620986200:25:002:0029</w:t>
      </w:r>
      <w:r w:rsidRPr="00FB56C7">
        <w:rPr>
          <w:rFonts w:ascii="Century" w:hAnsi="Century"/>
          <w:sz w:val="26"/>
          <w:szCs w:val="26"/>
        </w:rPr>
        <w:t>;</w:t>
      </w:r>
    </w:p>
    <w:p w:rsidR="00BB79BB" w:rsidRDefault="00BB79BB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0,2000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4620986200:25:002:0028</w:t>
      </w:r>
      <w:r>
        <w:rPr>
          <w:rFonts w:ascii="Century" w:hAnsi="Century"/>
          <w:sz w:val="26"/>
          <w:szCs w:val="26"/>
        </w:rPr>
        <w:t>;</w:t>
      </w:r>
    </w:p>
    <w:p w:rsidR="00BB79BB" w:rsidRDefault="00BB79BB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0,1000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4620986200:25:003:0040</w:t>
      </w:r>
      <w:r>
        <w:rPr>
          <w:rFonts w:ascii="Century" w:hAnsi="Century"/>
          <w:sz w:val="26"/>
          <w:szCs w:val="26"/>
        </w:rPr>
        <w:t>;</w:t>
      </w:r>
    </w:p>
    <w:p w:rsidR="00BB79BB" w:rsidRPr="009328B5" w:rsidRDefault="00BB79BB" w:rsidP="00206EE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0,3218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4620986200:25:003:0041</w:t>
      </w:r>
      <w:r>
        <w:rPr>
          <w:rFonts w:ascii="Century" w:hAnsi="Century"/>
          <w:sz w:val="26"/>
          <w:szCs w:val="26"/>
        </w:rPr>
        <w:t>.</w:t>
      </w:r>
    </w:p>
    <w:p w:rsidR="00BB79BB" w:rsidRPr="00C114FE" w:rsidRDefault="00BB79BB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Зушиці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BB79BB" w:rsidRPr="00C114FE" w:rsidRDefault="00BB79B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Приймі Михайлу Васильовичу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B79BB" w:rsidRPr="00C114FE" w:rsidRDefault="00BB79B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B79BB" w:rsidRPr="00C114FE" w:rsidRDefault="00BB79BB" w:rsidP="00C114FE"/>
    <w:p w:rsidR="00BB79BB" w:rsidRDefault="00BB79BB" w:rsidP="00C114FE">
      <w:pPr>
        <w:jc w:val="both"/>
        <w:rPr>
          <w:rFonts w:ascii="Century" w:hAnsi="Century"/>
          <w:b/>
          <w:lang w:val="uk-UA"/>
        </w:rPr>
        <w:sectPr w:rsidR="00BB79BB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BB79BB" w:rsidRDefault="00BB79BB" w:rsidP="002E7C45">
      <w:pPr>
        <w:jc w:val="both"/>
        <w:rPr>
          <w:rFonts w:ascii="Century" w:hAnsi="Century"/>
          <w:lang w:val="uk-UA"/>
        </w:rPr>
        <w:sectPr w:rsidR="00BB79BB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BB79BB" w:rsidRPr="00C114FE" w:rsidRDefault="00BB79BB" w:rsidP="002E7C45">
      <w:pPr>
        <w:jc w:val="both"/>
        <w:rPr>
          <w:rFonts w:ascii="Century" w:hAnsi="Century"/>
          <w:lang w:val="uk-UA"/>
        </w:rPr>
      </w:pPr>
    </w:p>
    <w:sectPr w:rsidR="00BB79BB" w:rsidRPr="00C114FE" w:rsidSect="00BB79BB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9BB" w:rsidRDefault="00BB79BB" w:rsidP="001854AF">
      <w:r>
        <w:separator/>
      </w:r>
    </w:p>
  </w:endnote>
  <w:endnote w:type="continuationSeparator" w:id="0">
    <w:p w:rsidR="00BB79BB" w:rsidRDefault="00BB79BB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9BB" w:rsidRDefault="00BB79BB" w:rsidP="001854AF">
      <w:r>
        <w:separator/>
      </w:r>
    </w:p>
  </w:footnote>
  <w:footnote w:type="continuationSeparator" w:id="0">
    <w:p w:rsidR="00BB79BB" w:rsidRDefault="00BB79BB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06EE8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B79BB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271C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791B"/>
  <w15:chartTrackingRefBased/>
  <w15:docId w15:val="{7BCA95F1-5658-4857-B7BB-13237DF0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2021-12-21T15:04:00Z</dcterms:created>
  <dcterms:modified xsi:type="dcterms:W3CDTF">2021-12-21T15:04:00Z</dcterms:modified>
</cp:coreProperties>
</file>